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C27C" w14:textId="77777777" w:rsidR="0036378B" w:rsidRDefault="0036378B"/>
    <w:p w14:paraId="35F5B173" w14:textId="1DC0A2E9" w:rsidR="0036378B" w:rsidRPr="003B7697" w:rsidRDefault="0036378B">
      <w:pPr>
        <w:rPr>
          <w:rFonts w:ascii="Times New Roman" w:hAnsi="Times New Roman" w:cs="Times New Roman"/>
          <w:b/>
          <w:bCs/>
        </w:rPr>
      </w:pPr>
      <w:r w:rsidRPr="00A87CE8">
        <w:rPr>
          <w:b/>
          <w:bCs/>
        </w:rPr>
        <w:t xml:space="preserve">                               </w:t>
      </w:r>
      <w:r w:rsidR="003B7697">
        <w:rPr>
          <w:b/>
          <w:bCs/>
        </w:rPr>
        <w:t xml:space="preserve">               </w:t>
      </w:r>
      <w:r w:rsidRPr="003B7697">
        <w:rPr>
          <w:rFonts w:ascii="Times New Roman" w:hAnsi="Times New Roman" w:cs="Times New Roman"/>
          <w:b/>
          <w:bCs/>
        </w:rPr>
        <w:t>Профилактика гриппа и ОРВИ в школе</w:t>
      </w:r>
      <w:r w:rsidR="003B7697">
        <w:rPr>
          <w:rFonts w:ascii="Times New Roman" w:hAnsi="Times New Roman" w:cs="Times New Roman"/>
          <w:b/>
          <w:bCs/>
        </w:rPr>
        <w:t>.</w:t>
      </w:r>
    </w:p>
    <w:p w14:paraId="490E0336" w14:textId="27BF5002" w:rsidR="00544AF1" w:rsidRPr="003B7697" w:rsidRDefault="0036378B" w:rsidP="00993D07">
      <w:pPr>
        <w:spacing w:after="0"/>
        <w:rPr>
          <w:rFonts w:ascii="Times New Roman" w:hAnsi="Times New Roman" w:cs="Times New Roman"/>
        </w:rPr>
      </w:pPr>
      <w:r w:rsidRPr="003B7697">
        <w:rPr>
          <w:rFonts w:ascii="Times New Roman" w:hAnsi="Times New Roman" w:cs="Times New Roman"/>
        </w:rPr>
        <w:t xml:space="preserve">Школа является местом скопления большого количества людей. Нередко она становится одним из очагов заболеваемости ОРВИ, гриппом. </w:t>
      </w:r>
      <w:r w:rsidR="00993D07" w:rsidRPr="003B7697">
        <w:rPr>
          <w:rFonts w:ascii="Times New Roman" w:hAnsi="Times New Roman" w:cs="Times New Roman"/>
        </w:rPr>
        <w:t xml:space="preserve">Дети, находясь в тесном контакте друг с другом, легко передают вирусы, что приводит к быстрому распространению инфекции. </w:t>
      </w:r>
      <w:r w:rsidRPr="003B7697">
        <w:rPr>
          <w:rFonts w:ascii="Times New Roman" w:hAnsi="Times New Roman" w:cs="Times New Roman"/>
        </w:rPr>
        <w:t xml:space="preserve">Это связано с тем, что дети часто не имеют достаточно крепкого, устойчивого иммунитета и нерегулярно выполняют требования гигиены. </w:t>
      </w:r>
      <w:r w:rsidR="00FD2A3B" w:rsidRPr="003B7697">
        <w:rPr>
          <w:rFonts w:ascii="Times New Roman" w:hAnsi="Times New Roman" w:cs="Times New Roman"/>
        </w:rPr>
        <w:t xml:space="preserve"> Осенью</w:t>
      </w:r>
      <w:r w:rsidR="00993D07" w:rsidRPr="003B7697">
        <w:rPr>
          <w:rFonts w:ascii="Times New Roman" w:hAnsi="Times New Roman" w:cs="Times New Roman"/>
        </w:rPr>
        <w:t xml:space="preserve"> </w:t>
      </w:r>
      <w:r w:rsidR="00FD2A3B" w:rsidRPr="003B7697">
        <w:rPr>
          <w:rFonts w:ascii="Times New Roman" w:hAnsi="Times New Roman" w:cs="Times New Roman"/>
        </w:rPr>
        <w:t>наблюдается рост заболеваемости острых респираторных вирусных инфекций.</w:t>
      </w:r>
      <w:r w:rsidR="00FD2A3B" w:rsidRPr="003B7697">
        <w:rPr>
          <w:rFonts w:ascii="Times New Roman" w:hAnsi="Times New Roman" w:cs="Times New Roman"/>
          <w:b/>
          <w:bCs/>
        </w:rPr>
        <w:t xml:space="preserve"> </w:t>
      </w:r>
      <w:r w:rsidR="00FD2A3B" w:rsidRPr="003B7697">
        <w:rPr>
          <w:rFonts w:ascii="Times New Roman" w:hAnsi="Times New Roman" w:cs="Times New Roman"/>
        </w:rPr>
        <w:t>Острые респираторные вирусные инфекции (ОРВИ) — самая распространенная группа инфекций, возбудители которых – вирусы, поражающие дыхательные пути.</w:t>
      </w:r>
      <w:r w:rsidR="00544AF1" w:rsidRPr="003B7697">
        <w:rPr>
          <w:rFonts w:ascii="Times New Roman" w:hAnsi="Times New Roman" w:cs="Times New Roman"/>
        </w:rPr>
        <w:t xml:space="preserve"> Возбудители ОРВИ и гриппа чаще всего передаются воздушно-капельным путём, но возможен и контактно бытовой путь, который реализуется через рукопожатия, предметы обихода. </w:t>
      </w:r>
    </w:p>
    <w:p w14:paraId="011A3A98" w14:textId="42B6F72E" w:rsidR="00544AF1" w:rsidRPr="003B7697" w:rsidRDefault="00544AF1" w:rsidP="00993D07">
      <w:pPr>
        <w:spacing w:after="0"/>
        <w:rPr>
          <w:rFonts w:ascii="Times New Roman" w:hAnsi="Times New Roman" w:cs="Times New Roman"/>
        </w:rPr>
      </w:pPr>
      <w:r w:rsidRPr="003B7697">
        <w:rPr>
          <w:rFonts w:ascii="Times New Roman" w:hAnsi="Times New Roman" w:cs="Times New Roman"/>
        </w:rPr>
        <w:t xml:space="preserve">Для </w:t>
      </w:r>
      <w:r w:rsidR="007A408C" w:rsidRPr="003B7697">
        <w:rPr>
          <w:rFonts w:ascii="Times New Roman" w:hAnsi="Times New Roman" w:cs="Times New Roman"/>
        </w:rPr>
        <w:t>школьников</w:t>
      </w:r>
      <w:r w:rsidRPr="003B7697">
        <w:rPr>
          <w:rFonts w:ascii="Times New Roman" w:hAnsi="Times New Roman" w:cs="Times New Roman"/>
        </w:rPr>
        <w:t xml:space="preserve"> наиболее эффективной мерой профилактики в осенний период до начала сезонного подъема заболеваемости является вакцинация</w:t>
      </w:r>
      <w:r w:rsidR="007A408C" w:rsidRPr="003B7697">
        <w:rPr>
          <w:rFonts w:ascii="Times New Roman" w:hAnsi="Times New Roman" w:cs="Times New Roman"/>
        </w:rPr>
        <w:t>.</w:t>
      </w:r>
      <w:r w:rsidRPr="003B7697">
        <w:rPr>
          <w:rFonts w:ascii="Times New Roman" w:hAnsi="Times New Roman" w:cs="Times New Roman"/>
        </w:rPr>
        <w:t xml:space="preserve"> </w:t>
      </w:r>
    </w:p>
    <w:p w14:paraId="4667399E" w14:textId="68B9ADAC" w:rsidR="00544AF1" w:rsidRPr="003B7697" w:rsidRDefault="007A408C" w:rsidP="00544AF1">
      <w:pPr>
        <w:rPr>
          <w:rFonts w:ascii="Times New Roman" w:hAnsi="Times New Roman" w:cs="Times New Roman"/>
        </w:rPr>
      </w:pPr>
      <w:r w:rsidRPr="003B7697">
        <w:rPr>
          <w:rFonts w:ascii="Times New Roman" w:hAnsi="Times New Roman" w:cs="Times New Roman"/>
        </w:rPr>
        <w:t xml:space="preserve">С целью профилактики </w:t>
      </w:r>
      <w:r w:rsidR="002F1AE7" w:rsidRPr="003B7697">
        <w:rPr>
          <w:rFonts w:ascii="Times New Roman" w:hAnsi="Times New Roman" w:cs="Times New Roman"/>
        </w:rPr>
        <w:t xml:space="preserve">ОРВИ и гриппа в школе рекомендуется </w:t>
      </w:r>
      <w:r w:rsidRPr="003B7697">
        <w:rPr>
          <w:rFonts w:ascii="Times New Roman" w:hAnsi="Times New Roman" w:cs="Times New Roman"/>
        </w:rPr>
        <w:t>проводить:</w:t>
      </w:r>
    </w:p>
    <w:p w14:paraId="6E4E469F" w14:textId="716D1A04" w:rsidR="002F1AE7" w:rsidRPr="003B7697" w:rsidRDefault="002F1AE7" w:rsidP="00544AF1">
      <w:pPr>
        <w:rPr>
          <w:rFonts w:ascii="Times New Roman" w:hAnsi="Times New Roman" w:cs="Times New Roman"/>
        </w:rPr>
      </w:pPr>
      <w:r w:rsidRPr="003B7697">
        <w:rPr>
          <w:rFonts w:ascii="Times New Roman" w:hAnsi="Times New Roman" w:cs="Times New Roman"/>
        </w:rPr>
        <w:t>-ежедневный «утренний фильтр» -выявления учащихся и персонала с признаками заболевания гриппом и ОРВИ;</w:t>
      </w:r>
    </w:p>
    <w:p w14:paraId="236EB6DF" w14:textId="2EFB546C" w:rsidR="002F1AE7" w:rsidRPr="003B7697" w:rsidRDefault="002F1AE7" w:rsidP="00544AF1">
      <w:pPr>
        <w:rPr>
          <w:rFonts w:ascii="Times New Roman" w:hAnsi="Times New Roman" w:cs="Times New Roman"/>
        </w:rPr>
      </w:pPr>
      <w:r w:rsidRPr="003B7697">
        <w:rPr>
          <w:rFonts w:ascii="Times New Roman" w:hAnsi="Times New Roman" w:cs="Times New Roman"/>
        </w:rPr>
        <w:t>-изоляция детей и взрослых при первых признаках заболевания;</w:t>
      </w:r>
    </w:p>
    <w:p w14:paraId="52FC1654" w14:textId="677496F2" w:rsidR="00EB3DD7" w:rsidRPr="003B7697" w:rsidRDefault="00EB3DD7" w:rsidP="00544AF1">
      <w:pPr>
        <w:rPr>
          <w:rFonts w:ascii="Times New Roman" w:hAnsi="Times New Roman" w:cs="Times New Roman"/>
        </w:rPr>
      </w:pPr>
      <w:r w:rsidRPr="003B7697">
        <w:rPr>
          <w:rFonts w:ascii="Times New Roman" w:hAnsi="Times New Roman" w:cs="Times New Roman"/>
        </w:rPr>
        <w:t>- соблюдение правил личной гигиены: тщательное мытьё рук с мылом перед едой, после возвращения с улицы и посещения туалета</w:t>
      </w:r>
      <w:r w:rsidR="00993D07" w:rsidRPr="003B7697">
        <w:rPr>
          <w:rFonts w:ascii="Times New Roman" w:hAnsi="Times New Roman" w:cs="Times New Roman"/>
        </w:rPr>
        <w:t xml:space="preserve">, так как вирусы быстро распространяются через загрязненные ладони и различные предметы </w:t>
      </w:r>
      <w:r w:rsidRPr="003B7697">
        <w:rPr>
          <w:rFonts w:ascii="Times New Roman" w:hAnsi="Times New Roman" w:cs="Times New Roman"/>
        </w:rPr>
        <w:t>;</w:t>
      </w:r>
      <w:r w:rsidRPr="003B7697">
        <w:rPr>
          <w:rFonts w:ascii="Times New Roman" w:hAnsi="Times New Roman" w:cs="Times New Roman"/>
        </w:rPr>
        <w:br/>
        <w:t>-соблюдение правил "респираторного этикета";</w:t>
      </w:r>
      <w:r w:rsidRPr="003B7697">
        <w:rPr>
          <w:rFonts w:ascii="Times New Roman" w:hAnsi="Times New Roman" w:cs="Times New Roman"/>
        </w:rPr>
        <w:br/>
        <w:t>-переболевших ОРВИ и гриппом допускать в образовательное учреждение со справкой о выздоровлении от врача-педиатра;</w:t>
      </w:r>
      <w:r w:rsidRPr="003B7697">
        <w:rPr>
          <w:rFonts w:ascii="Times New Roman" w:hAnsi="Times New Roman" w:cs="Times New Roman"/>
        </w:rPr>
        <w:br/>
        <w:t>- обеззараживание и очистка воздуха с применением ультрафиолетовых облучателей;</w:t>
      </w:r>
    </w:p>
    <w:p w14:paraId="1F4662EA" w14:textId="7ECFA664" w:rsidR="00EB3DD7" w:rsidRPr="003B7697" w:rsidRDefault="00EB3DD7" w:rsidP="00544AF1">
      <w:pPr>
        <w:rPr>
          <w:rFonts w:ascii="Times New Roman" w:hAnsi="Times New Roman" w:cs="Times New Roman"/>
        </w:rPr>
      </w:pPr>
      <w:r w:rsidRPr="003B7697">
        <w:rPr>
          <w:rFonts w:ascii="Times New Roman" w:hAnsi="Times New Roman" w:cs="Times New Roman"/>
        </w:rPr>
        <w:t>- регулярное проветривание и влажная уборка учебных комнат и других мест пребывания детей;</w:t>
      </w:r>
      <w:r w:rsidRPr="003B7697">
        <w:rPr>
          <w:rFonts w:ascii="Times New Roman" w:hAnsi="Times New Roman" w:cs="Times New Roman"/>
        </w:rPr>
        <w:br/>
        <w:t>- усиление дезинфекционного режима: ежедневная влажная уборка помещений с применением разрешённых дезинфицирующих средств</w:t>
      </w:r>
      <w:r w:rsidR="00993D07" w:rsidRPr="003B7697">
        <w:rPr>
          <w:rFonts w:ascii="Times New Roman" w:hAnsi="Times New Roman" w:cs="Times New Roman"/>
        </w:rPr>
        <w:t>;</w:t>
      </w:r>
    </w:p>
    <w:p w14:paraId="51E110E2" w14:textId="1D10CDFA" w:rsidR="00993D07" w:rsidRPr="003B7697" w:rsidRDefault="00993D07" w:rsidP="00544AF1">
      <w:pPr>
        <w:rPr>
          <w:rFonts w:ascii="Times New Roman" w:hAnsi="Times New Roman" w:cs="Times New Roman"/>
        </w:rPr>
      </w:pPr>
      <w:r w:rsidRPr="003B7697">
        <w:rPr>
          <w:rFonts w:ascii="Times New Roman" w:hAnsi="Times New Roman" w:cs="Times New Roman"/>
        </w:rPr>
        <w:t xml:space="preserve">-наличие в школьном учреждении достаточного количества мыла и других средств для дезинфекции. </w:t>
      </w:r>
    </w:p>
    <w:p w14:paraId="7DB2A10D" w14:textId="77777777" w:rsidR="002F1AE7" w:rsidRDefault="002F1AE7" w:rsidP="00544AF1"/>
    <w:p w14:paraId="5506AB9F" w14:textId="77777777" w:rsidR="00993D07" w:rsidRPr="00A06751" w:rsidRDefault="00993D07" w:rsidP="00993D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6751">
        <w:rPr>
          <w:rFonts w:ascii="Times New Roman" w:hAnsi="Times New Roman" w:cs="Times New Roman"/>
          <w:sz w:val="20"/>
          <w:szCs w:val="20"/>
        </w:rPr>
        <w:t>Карпова НВ</w:t>
      </w:r>
    </w:p>
    <w:p w14:paraId="7BF2D0F1" w14:textId="77777777" w:rsidR="00993D07" w:rsidRPr="00A06751" w:rsidRDefault="00993D07" w:rsidP="00993D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6751">
        <w:rPr>
          <w:rFonts w:ascii="Times New Roman" w:hAnsi="Times New Roman" w:cs="Times New Roman"/>
          <w:sz w:val="20"/>
          <w:szCs w:val="20"/>
        </w:rPr>
        <w:t>Пом. врача эпидемиолога</w:t>
      </w:r>
    </w:p>
    <w:p w14:paraId="2D46BA1E" w14:textId="77777777" w:rsidR="00993D07" w:rsidRPr="00387060" w:rsidRDefault="00993D07" w:rsidP="00993D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7060">
        <w:rPr>
          <w:rFonts w:ascii="Times New Roman" w:hAnsi="Times New Roman" w:cs="Times New Roman"/>
          <w:sz w:val="20"/>
          <w:szCs w:val="20"/>
        </w:rPr>
        <w:t xml:space="preserve">Талицкий филиал ФБУЗ «Центр гигиены и эпидемиологии в </w:t>
      </w:r>
    </w:p>
    <w:p w14:paraId="0D5EE173" w14:textId="77777777" w:rsidR="00993D07" w:rsidRPr="00387060" w:rsidRDefault="00993D07" w:rsidP="00993D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7060">
        <w:rPr>
          <w:rFonts w:ascii="Times New Roman" w:hAnsi="Times New Roman" w:cs="Times New Roman"/>
          <w:sz w:val="20"/>
          <w:szCs w:val="20"/>
        </w:rPr>
        <w:t>Свердловской области»</w:t>
      </w:r>
    </w:p>
    <w:p w14:paraId="0BFBB65F" w14:textId="77777777" w:rsidR="00993D07" w:rsidRPr="00387060" w:rsidRDefault="00993D07" w:rsidP="00993D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7060">
        <w:rPr>
          <w:rFonts w:ascii="Times New Roman" w:hAnsi="Times New Roman" w:cs="Times New Roman"/>
          <w:sz w:val="20"/>
          <w:szCs w:val="20"/>
        </w:rPr>
        <w:t>Тел 8 (343)71-2-18-98</w:t>
      </w:r>
    </w:p>
    <w:p w14:paraId="529019D3" w14:textId="77777777" w:rsidR="00993D07" w:rsidRPr="00615AED" w:rsidRDefault="00993D07" w:rsidP="00993D07"/>
    <w:p w14:paraId="78A54287" w14:textId="77777777" w:rsidR="00993D07" w:rsidRDefault="00993D07" w:rsidP="00544AF1">
      <w:pPr>
        <w:rPr>
          <w:b/>
          <w:bCs/>
        </w:rPr>
      </w:pPr>
    </w:p>
    <w:p w14:paraId="5B6EA5C6" w14:textId="77777777" w:rsidR="00993D07" w:rsidRDefault="00993D07" w:rsidP="00544AF1">
      <w:pPr>
        <w:rPr>
          <w:b/>
          <w:bCs/>
        </w:rPr>
      </w:pPr>
    </w:p>
    <w:p w14:paraId="6119120F" w14:textId="77777777" w:rsidR="00993D07" w:rsidRDefault="00993D07" w:rsidP="00544AF1">
      <w:pPr>
        <w:rPr>
          <w:b/>
          <w:bCs/>
        </w:rPr>
      </w:pPr>
    </w:p>
    <w:p w14:paraId="5EAFAC99" w14:textId="77777777" w:rsidR="00993D07" w:rsidRDefault="00993D07" w:rsidP="00544AF1">
      <w:pPr>
        <w:rPr>
          <w:b/>
          <w:bCs/>
        </w:rPr>
      </w:pPr>
    </w:p>
    <w:p w14:paraId="2861ABF0" w14:textId="77777777" w:rsidR="00993D07" w:rsidRDefault="00993D07" w:rsidP="00544AF1">
      <w:pPr>
        <w:rPr>
          <w:b/>
          <w:bCs/>
        </w:rPr>
      </w:pPr>
    </w:p>
    <w:p w14:paraId="4445327F" w14:textId="11F24C0E" w:rsidR="00993D07" w:rsidRPr="00BD3ED3" w:rsidRDefault="00FD2A3B" w:rsidP="00993D07">
      <w:r w:rsidRPr="00BD3ED3">
        <w:rPr>
          <w:b/>
          <w:bCs/>
        </w:rPr>
        <w:br/>
      </w:r>
    </w:p>
    <w:sectPr w:rsidR="00993D07" w:rsidRPr="00BD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C2E49"/>
    <w:multiLevelType w:val="multilevel"/>
    <w:tmpl w:val="A57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149B1"/>
    <w:multiLevelType w:val="multilevel"/>
    <w:tmpl w:val="C50C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585584">
    <w:abstractNumId w:val="1"/>
  </w:num>
  <w:num w:numId="2" w16cid:durableId="18247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DB"/>
    <w:rsid w:val="002F1AE7"/>
    <w:rsid w:val="0036378B"/>
    <w:rsid w:val="003B7697"/>
    <w:rsid w:val="005136FD"/>
    <w:rsid w:val="00544AF1"/>
    <w:rsid w:val="00653EBB"/>
    <w:rsid w:val="00776B5C"/>
    <w:rsid w:val="007A408C"/>
    <w:rsid w:val="00993D07"/>
    <w:rsid w:val="00A87CE8"/>
    <w:rsid w:val="00B44702"/>
    <w:rsid w:val="00BD3ED3"/>
    <w:rsid w:val="00C567DB"/>
    <w:rsid w:val="00EB3DD7"/>
    <w:rsid w:val="00FD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6A41"/>
  <w15:chartTrackingRefBased/>
  <w15:docId w15:val="{740A7848-D891-434A-9CD7-E709E28E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6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6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6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67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67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67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67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67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67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6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6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6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6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67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67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67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6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67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6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Person01</dc:creator>
  <cp:keywords/>
  <dc:description/>
  <cp:lastModifiedBy>Person01</cp:lastModifiedBy>
  <cp:revision>4</cp:revision>
  <cp:lastPrinted>2025-09-10T11:58:00Z</cp:lastPrinted>
  <dcterms:created xsi:type="dcterms:W3CDTF">2025-09-04T07:11:00Z</dcterms:created>
  <dcterms:modified xsi:type="dcterms:W3CDTF">2025-09-10T11:58:00Z</dcterms:modified>
</cp:coreProperties>
</file>